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3F8D20CB" w:rsidR="0088627C" w:rsidRPr="00C71946" w:rsidRDefault="00087356" w:rsidP="00C71946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087356">
        <w:rPr>
          <w:rFonts w:ascii="Book Antiqua" w:eastAsia="Times New Roman" w:hAnsi="Book Antiqua" w:cs="Times New Roman"/>
          <w:b/>
          <w:lang w:eastAsia="en-IN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>
        <w:rPr>
          <w:rFonts w:ascii="Book Antiqua" w:eastAsia="Times New Roman" w:hAnsi="Book Antiqua" w:cs="Times New Roman"/>
          <w:b/>
          <w:lang w:eastAsia="en-IN"/>
        </w:rPr>
        <w:t>;</w:t>
      </w:r>
      <w:r w:rsidR="00F04279" w:rsidRPr="00F04279">
        <w:rPr>
          <w:rFonts w:ascii="Book Antiqua" w:eastAsia="Times New Roman" w:hAnsi="Book Antiqua" w:cs="Times New Roman"/>
          <w:b/>
          <w:lang w:eastAsia="en-IN"/>
        </w:rPr>
        <w:t xml:space="preserve"> </w:t>
      </w:r>
      <w:r w:rsidR="0088627C" w:rsidRPr="00C71946">
        <w:rPr>
          <w:rFonts w:ascii="Book Antiqua" w:hAnsi="Book Antiqua" w:cs="Arial"/>
          <w:b/>
          <w:szCs w:val="22"/>
        </w:rPr>
        <w:t xml:space="preserve">Spec No: </w:t>
      </w:r>
      <w:r w:rsidR="00FD62F1" w:rsidRPr="00FD62F1">
        <w:rPr>
          <w:rFonts w:ascii="Book Antiqua" w:hAnsi="Book Antiqua" w:cs="Arial"/>
          <w:b/>
          <w:color w:val="0000FF"/>
          <w:szCs w:val="22"/>
        </w:rPr>
        <w:t>CC/NT/W-TR/DOM/A01/26/03506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20EB183C" w14:textId="4592511E" w:rsidR="005577BF" w:rsidRPr="001912D8" w:rsidRDefault="00165527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1912D8">
              <w:rPr>
                <w:rFonts w:ascii="Book Antiqua" w:hAnsi="Book Antiqua" w:cs="Calibri"/>
                <w:szCs w:val="22"/>
              </w:rPr>
              <w:t xml:space="preserve">Whether there was Poor Performance of the Contractor in the ongoing Transformers/Reactors Supply cum installation or Supply cum Supervision Contracts   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>Information regarding event at Sl. No. 7 shall be furnished based on the latest communication sent to the bidder by POWERGRID pursuant to the FACEp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7C8116D" w14:textId="0C4C2123" w:rsidR="00487749" w:rsidRPr="00420400" w:rsidRDefault="0088627C" w:rsidP="00F65361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22FC" w14:textId="77777777" w:rsidR="00FC3D96" w:rsidRDefault="00FC3D96" w:rsidP="00B64E06">
      <w:pPr>
        <w:spacing w:after="0" w:line="240" w:lineRule="auto"/>
      </w:pPr>
      <w:r>
        <w:separator/>
      </w:r>
    </w:p>
  </w:endnote>
  <w:endnote w:type="continuationSeparator" w:id="0">
    <w:p w14:paraId="325B9FAF" w14:textId="77777777" w:rsidR="00FC3D96" w:rsidRDefault="00FC3D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D17F" w14:textId="77777777" w:rsidR="00FC3D96" w:rsidRDefault="00FC3D96" w:rsidP="00B64E06">
      <w:pPr>
        <w:spacing w:after="0" w:line="240" w:lineRule="auto"/>
      </w:pPr>
      <w:r>
        <w:separator/>
      </w:r>
    </w:p>
  </w:footnote>
  <w:footnote w:type="continuationSeparator" w:id="0">
    <w:p w14:paraId="238497D3" w14:textId="77777777" w:rsidR="00FC3D96" w:rsidRDefault="00FC3D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0A122D1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FD62F1" w:rsidRPr="00FD62F1">
      <w:rPr>
        <w:rFonts w:ascii="Book Antiqua" w:hAnsi="Book Antiqua" w:cs="Arial"/>
        <w:b/>
        <w:color w:val="0000FF"/>
        <w:szCs w:val="22"/>
      </w:rPr>
      <w:t>CC/NT/W-TR/DOM/A01/26/03506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3.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87356"/>
    <w:rsid w:val="0009421E"/>
    <w:rsid w:val="000A3599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65527"/>
    <w:rsid w:val="001912D8"/>
    <w:rsid w:val="00192B5F"/>
    <w:rsid w:val="001C67DC"/>
    <w:rsid w:val="001F2E95"/>
    <w:rsid w:val="00242FCF"/>
    <w:rsid w:val="0026685E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85215"/>
    <w:rsid w:val="003C37F0"/>
    <w:rsid w:val="0041308A"/>
    <w:rsid w:val="00421A5D"/>
    <w:rsid w:val="0042574E"/>
    <w:rsid w:val="00473E79"/>
    <w:rsid w:val="0048490A"/>
    <w:rsid w:val="00487749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625F7"/>
    <w:rsid w:val="00673158"/>
    <w:rsid w:val="006867E3"/>
    <w:rsid w:val="006C0C9A"/>
    <w:rsid w:val="006C0C9D"/>
    <w:rsid w:val="006D4D5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7E32F7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F0451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A7F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10865"/>
    <w:rsid w:val="00D25A9E"/>
    <w:rsid w:val="00D41215"/>
    <w:rsid w:val="00D47B5F"/>
    <w:rsid w:val="00D64810"/>
    <w:rsid w:val="00D65DC8"/>
    <w:rsid w:val="00D867D5"/>
    <w:rsid w:val="00D911F1"/>
    <w:rsid w:val="00DC3FCC"/>
    <w:rsid w:val="00DE508A"/>
    <w:rsid w:val="00DF46E9"/>
    <w:rsid w:val="00E14900"/>
    <w:rsid w:val="00E155FE"/>
    <w:rsid w:val="00E52BCC"/>
    <w:rsid w:val="00E61AD5"/>
    <w:rsid w:val="00E8686F"/>
    <w:rsid w:val="00E90B8B"/>
    <w:rsid w:val="00EB134B"/>
    <w:rsid w:val="00EB7B57"/>
    <w:rsid w:val="00EC04C8"/>
    <w:rsid w:val="00EC6C74"/>
    <w:rsid w:val="00EC7532"/>
    <w:rsid w:val="00F03C6D"/>
    <w:rsid w:val="00F04279"/>
    <w:rsid w:val="00F06524"/>
    <w:rsid w:val="00F10C4E"/>
    <w:rsid w:val="00F164AB"/>
    <w:rsid w:val="00F21224"/>
    <w:rsid w:val="00F37BFE"/>
    <w:rsid w:val="00F463ED"/>
    <w:rsid w:val="00F52E98"/>
    <w:rsid w:val="00F55823"/>
    <w:rsid w:val="00F65361"/>
    <w:rsid w:val="00FC3D96"/>
    <w:rsid w:val="00FC6B56"/>
    <w:rsid w:val="00FD06CF"/>
    <w:rsid w:val="00FD331B"/>
    <w:rsid w:val="00FD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Mainak Roy {मेनक रॉय}</cp:lastModifiedBy>
  <cp:revision>22</cp:revision>
  <cp:lastPrinted>2020-02-05T03:52:00Z</cp:lastPrinted>
  <dcterms:created xsi:type="dcterms:W3CDTF">2025-08-26T12:55:00Z</dcterms:created>
  <dcterms:modified xsi:type="dcterms:W3CDTF">2026-03-12T08:23:00Z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